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59" w:rsidRPr="00BB711E" w:rsidRDefault="00615259" w:rsidP="0061525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B711E">
        <w:rPr>
          <w:rFonts w:asciiTheme="minorHAnsi" w:hAnsiTheme="minorHAnsi" w:cstheme="minorHAnsi"/>
          <w:b/>
          <w:sz w:val="28"/>
          <w:szCs w:val="28"/>
          <w:u w:val="single"/>
        </w:rPr>
        <w:t>Gesprächsprotokoll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(Elternberatung)</w:t>
      </w:r>
    </w:p>
    <w:p w:rsidR="00615259" w:rsidRDefault="00615259" w:rsidP="00615259"/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Gesprächstermin (Datum, Ort):</w:t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Gesprächsteilnehmer (aus Datenschutzgründen am besten nur Rollen und keine Namen, z.B. Klassenlehrerin, Mutter):</w:t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Gesprächsanlass:</w:t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Ziel des Gesprächs:</w:t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Struktur und Ablauf des Gesprächs:</w:t>
      </w:r>
      <w:r w:rsidRPr="00BB711E">
        <w:rPr>
          <w:rFonts w:asciiTheme="minorHAnsi" w:hAnsiTheme="minorHAnsi" w:cstheme="minorHAnsi"/>
        </w:rPr>
        <w:br/>
        <w:t>(Eine strukturierte Planung des Elterngesprächs ist hilfreich, um einen situations</w:t>
      </w:r>
      <w:bookmarkStart w:id="0" w:name="_GoBack"/>
      <w:bookmarkEnd w:id="0"/>
      <w:r w:rsidRPr="00BB711E">
        <w:rPr>
          <w:rFonts w:asciiTheme="minorHAnsi" w:hAnsiTheme="minorHAnsi" w:cstheme="minorHAnsi"/>
        </w:rPr>
        <w:t>gerechten Einsatz der Beratungsform zu gewährleisten)</w:t>
      </w:r>
    </w:p>
    <w:p w:rsidR="00615259" w:rsidRPr="00BB711E" w:rsidRDefault="00615259" w:rsidP="00615259">
      <w:pPr>
        <w:tabs>
          <w:tab w:val="left" w:pos="5460"/>
        </w:tabs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ab/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Gemeinsam getroffene Vereinbarungen / Ziele / Handlungsschritte:</w:t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1.</w:t>
      </w:r>
      <w:r w:rsidRPr="00BB711E">
        <w:rPr>
          <w:rFonts w:asciiTheme="minorHAnsi" w:hAnsiTheme="minorHAnsi" w:cstheme="minorHAnsi"/>
        </w:rPr>
        <w:br/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2.</w:t>
      </w:r>
      <w:r w:rsidRPr="00BB711E">
        <w:rPr>
          <w:rFonts w:asciiTheme="minorHAnsi" w:hAnsiTheme="minorHAnsi" w:cstheme="minorHAnsi"/>
        </w:rPr>
        <w:br/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615259" w:rsidRPr="00BB711E" w:rsidRDefault="00615259" w:rsidP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3.</w:t>
      </w:r>
    </w:p>
    <w:p w:rsidR="00615259" w:rsidRPr="00BB711E" w:rsidRDefault="00615259" w:rsidP="00615259">
      <w:pPr>
        <w:rPr>
          <w:rFonts w:asciiTheme="minorHAnsi" w:hAnsiTheme="minorHAnsi" w:cstheme="minorHAnsi"/>
        </w:rPr>
      </w:pPr>
    </w:p>
    <w:p w:rsidR="00C10A39" w:rsidRPr="00615259" w:rsidRDefault="00615259">
      <w:pPr>
        <w:rPr>
          <w:rFonts w:asciiTheme="minorHAnsi" w:hAnsiTheme="minorHAnsi" w:cstheme="minorHAnsi"/>
        </w:rPr>
      </w:pPr>
      <w:r w:rsidRPr="00BB711E">
        <w:rPr>
          <w:rFonts w:asciiTheme="minorHAnsi" w:hAnsiTheme="minorHAnsi" w:cstheme="minorHAnsi"/>
        </w:rPr>
        <w:t>Erneute Terminvereinbarung zwecks Effektivitätsüberprüfung der getroffenen Vereinbarungen / Ziele / Handlungsschritte</w:t>
      </w:r>
    </w:p>
    <w:sectPr w:rsidR="00C10A39" w:rsidRPr="006152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59"/>
    <w:rsid w:val="00615259"/>
    <w:rsid w:val="00923269"/>
    <w:rsid w:val="00C1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C6F7-E4DD-4223-9EAD-DC3484F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525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Jansen</dc:creator>
  <cp:keywords/>
  <dc:description/>
  <cp:lastModifiedBy>Marion Jansen</cp:lastModifiedBy>
  <cp:revision>2</cp:revision>
  <dcterms:created xsi:type="dcterms:W3CDTF">2018-03-10T17:58:00Z</dcterms:created>
  <dcterms:modified xsi:type="dcterms:W3CDTF">2018-03-10T18:02:00Z</dcterms:modified>
</cp:coreProperties>
</file>